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64D4" w14:textId="24F25AB7" w:rsidR="001D5C84" w:rsidRDefault="001D5C84" w:rsidP="001D5C8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F5B8F79" wp14:editId="3E7EE3B5">
            <wp:extent cx="2876550" cy="1657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2E221" w14:textId="008EEEA8" w:rsidR="001D5C84" w:rsidRDefault="001D5C84">
      <w:pPr>
        <w:rPr>
          <w:sz w:val="24"/>
          <w:szCs w:val="24"/>
        </w:rPr>
      </w:pPr>
    </w:p>
    <w:p w14:paraId="06666426" w14:textId="10C722AD" w:rsidR="001D5C84" w:rsidRDefault="001D5C84" w:rsidP="001D5C84">
      <w:pPr>
        <w:jc w:val="center"/>
        <w:rPr>
          <w:b/>
          <w:bCs/>
          <w:sz w:val="36"/>
          <w:szCs w:val="36"/>
        </w:rPr>
      </w:pPr>
      <w:r w:rsidRPr="001D5C84">
        <w:rPr>
          <w:b/>
          <w:bCs/>
          <w:sz w:val="36"/>
          <w:szCs w:val="36"/>
        </w:rPr>
        <w:t>ETUDIANT NON FINANCABLE</w:t>
      </w:r>
    </w:p>
    <w:p w14:paraId="129F7DB3" w14:textId="77777777" w:rsidR="001D5C84" w:rsidRDefault="001D5C84">
      <w:pPr>
        <w:rPr>
          <w:sz w:val="24"/>
          <w:szCs w:val="24"/>
        </w:rPr>
      </w:pPr>
    </w:p>
    <w:p w14:paraId="7BE7A6B1" w14:textId="74E6F9BA" w:rsidR="00814C3B" w:rsidRPr="00A11BA7" w:rsidRDefault="004371CE">
      <w:pPr>
        <w:rPr>
          <w:sz w:val="24"/>
          <w:szCs w:val="24"/>
        </w:rPr>
      </w:pPr>
      <w:r w:rsidRPr="00A11BA7">
        <w:rPr>
          <w:sz w:val="24"/>
          <w:szCs w:val="24"/>
        </w:rPr>
        <w:t>Vous êtes étudiant non finançable et vous souhaitez introduire une demande d’inscription</w:t>
      </w:r>
      <w:r w:rsidR="00F96482" w:rsidRPr="00A11BA7">
        <w:rPr>
          <w:sz w:val="24"/>
          <w:szCs w:val="24"/>
        </w:rPr>
        <w:t xml:space="preserve"> auprès de notre département pédagogique</w:t>
      </w:r>
      <w:r w:rsidRPr="00A11BA7">
        <w:rPr>
          <w:sz w:val="24"/>
          <w:szCs w:val="24"/>
        </w:rPr>
        <w:t> :</w:t>
      </w:r>
    </w:p>
    <w:p w14:paraId="00F2C0BA" w14:textId="77777777" w:rsidR="004371CE" w:rsidRPr="00A11BA7" w:rsidRDefault="004371CE">
      <w:pPr>
        <w:rPr>
          <w:sz w:val="24"/>
          <w:szCs w:val="24"/>
        </w:rPr>
      </w:pPr>
    </w:p>
    <w:p w14:paraId="7BD84CC0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Cette demande doit être introduite idéalement avant le 27 septembre</w:t>
      </w:r>
    </w:p>
    <w:p w14:paraId="34054FE6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faire mention de vos coordonnées précises, y compris un email de contact</w:t>
      </w:r>
    </w:p>
    <w:p w14:paraId="4AD6EA05" w14:textId="77777777" w:rsidR="00F96482" w:rsidRPr="00A11BA7" w:rsidRDefault="00F96482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De la section et de l’année dans l</w:t>
      </w:r>
      <w:r w:rsidR="006721B8">
        <w:rPr>
          <w:sz w:val="24"/>
          <w:szCs w:val="24"/>
        </w:rPr>
        <w:t>es</w:t>
      </w:r>
      <w:r w:rsidRPr="00A11BA7">
        <w:rPr>
          <w:sz w:val="24"/>
          <w:szCs w:val="24"/>
        </w:rPr>
        <w:t>quelle</w:t>
      </w:r>
      <w:r w:rsidR="006721B8">
        <w:rPr>
          <w:sz w:val="24"/>
          <w:szCs w:val="24"/>
        </w:rPr>
        <w:t>s</w:t>
      </w:r>
      <w:r w:rsidRPr="00A11BA7">
        <w:rPr>
          <w:sz w:val="24"/>
          <w:szCs w:val="24"/>
        </w:rPr>
        <w:t xml:space="preserve"> vous souhaitez vous inscrire</w:t>
      </w:r>
    </w:p>
    <w:p w14:paraId="31DC95E3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reprendre une lettre de motivation</w:t>
      </w:r>
    </w:p>
    <w:p w14:paraId="766EF7A8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 xml:space="preserve">Et tout élément susceptible de prouver vos dires </w:t>
      </w:r>
      <w:r w:rsidR="00F96482" w:rsidRPr="00A11BA7">
        <w:rPr>
          <w:sz w:val="24"/>
          <w:szCs w:val="24"/>
        </w:rPr>
        <w:t>(sous forme de photocopies, les originaux pouvant vous être demandés)</w:t>
      </w:r>
    </w:p>
    <w:p w14:paraId="1A1FF234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comprendre tous vos bulletins depuis votre entrée dans le Supérieur</w:t>
      </w:r>
    </w:p>
    <w:p w14:paraId="569B6644" w14:textId="6B1CB41C" w:rsidR="004371CE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être adressée à la direction de l’ISPG et déposée au secrétariat contre accusé de réception.</w:t>
      </w:r>
    </w:p>
    <w:p w14:paraId="4736897D" w14:textId="46A0A704" w:rsidR="001D5C84" w:rsidRPr="00A11BA7" w:rsidRDefault="001D5C84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Utilisez de préférence le document ci-dessous</w:t>
      </w:r>
    </w:p>
    <w:p w14:paraId="22AF3372" w14:textId="77777777" w:rsidR="004371CE" w:rsidRPr="00A11BA7" w:rsidRDefault="004371CE" w:rsidP="004371CE">
      <w:pPr>
        <w:rPr>
          <w:sz w:val="24"/>
          <w:szCs w:val="24"/>
        </w:rPr>
      </w:pPr>
    </w:p>
    <w:p w14:paraId="36554FBE" w14:textId="77777777" w:rsidR="004371CE" w:rsidRPr="00A11BA7" w:rsidRDefault="004371CE" w:rsidP="004371CE">
      <w:pPr>
        <w:rPr>
          <w:sz w:val="24"/>
          <w:szCs w:val="24"/>
        </w:rPr>
      </w:pPr>
      <w:r w:rsidRPr="00A11BA7">
        <w:rPr>
          <w:sz w:val="24"/>
          <w:szCs w:val="24"/>
        </w:rPr>
        <w:t>En cas de refus d’inscription, et selon le décret Paysage et notre R.G.</w:t>
      </w:r>
      <w:r w:rsidR="00F96482" w:rsidRPr="00A11BA7">
        <w:rPr>
          <w:sz w:val="24"/>
          <w:szCs w:val="24"/>
        </w:rPr>
        <w:t>E.E.</w:t>
      </w:r>
      <w:r w:rsidRPr="00A11BA7">
        <w:rPr>
          <w:sz w:val="24"/>
          <w:szCs w:val="24"/>
        </w:rPr>
        <w:t xml:space="preserve"> (art. 41, 42 et 43), vous avez la possibilité d’introduire un recours auprès du Collège de direction de la Haute </w:t>
      </w:r>
      <w:r w:rsidR="006721B8">
        <w:rPr>
          <w:sz w:val="24"/>
          <w:szCs w:val="24"/>
        </w:rPr>
        <w:t>E</w:t>
      </w:r>
      <w:r w:rsidRPr="00A11BA7">
        <w:rPr>
          <w:sz w:val="24"/>
          <w:szCs w:val="24"/>
        </w:rPr>
        <w:t xml:space="preserve">cole Galilée. Ce recours doit être envoyé par recommandé au directeur-président de la HEG dans les 10 jours à dater du refus. Il doit contenir l’intégralité de votre dossier de demande. </w:t>
      </w:r>
    </w:p>
    <w:p w14:paraId="01E0EFC3" w14:textId="77777777" w:rsidR="004371CE" w:rsidRPr="00A11BA7" w:rsidRDefault="004371CE" w:rsidP="004371CE">
      <w:pPr>
        <w:rPr>
          <w:sz w:val="24"/>
          <w:szCs w:val="24"/>
        </w:rPr>
      </w:pPr>
    </w:p>
    <w:p w14:paraId="2D5AC71C" w14:textId="77777777" w:rsidR="004371CE" w:rsidRPr="004371CE" w:rsidRDefault="004371CE" w:rsidP="004371CE">
      <w:r w:rsidRPr="004371CE">
        <w:t> </w:t>
      </w:r>
    </w:p>
    <w:p w14:paraId="0E954AA7" w14:textId="2294C2A2" w:rsidR="004371CE" w:rsidRDefault="00DA0FCE" w:rsidP="00DA0FCE">
      <w:pPr>
        <w:jc w:val="right"/>
      </w:pPr>
      <w:r>
        <w:t>Jean-Bernard LENS</w:t>
      </w:r>
    </w:p>
    <w:p w14:paraId="2AA571B8" w14:textId="674AE09A" w:rsidR="00DA0FCE" w:rsidRDefault="00DA0FCE" w:rsidP="00DA0FCE">
      <w:pPr>
        <w:jc w:val="right"/>
      </w:pPr>
      <w:r>
        <w:t>Directeur de l’ISPG</w:t>
      </w:r>
    </w:p>
    <w:p w14:paraId="6DE4AED6" w14:textId="79144A57" w:rsidR="001D5C84" w:rsidRDefault="001D5C84" w:rsidP="004371CE"/>
    <w:p w14:paraId="1A74DC86" w14:textId="103CD055" w:rsidR="001D5C84" w:rsidRDefault="001D5C84" w:rsidP="004371CE"/>
    <w:p w14:paraId="08110395" w14:textId="77557E2F" w:rsidR="001D5C84" w:rsidRDefault="001D5C84" w:rsidP="001D5C84">
      <w:pPr>
        <w:jc w:val="center"/>
      </w:pPr>
      <w:r>
        <w:rPr>
          <w:noProof/>
        </w:rPr>
        <w:lastRenderedPageBreak/>
        <w:drawing>
          <wp:inline distT="0" distB="0" distL="0" distR="0" wp14:anchorId="1B5F344D" wp14:editId="73CF6B54">
            <wp:extent cx="1711052" cy="985838"/>
            <wp:effectExtent l="0" t="0" r="381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60" cy="9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B6E7" w14:textId="220106D7" w:rsidR="001D5C84" w:rsidRPr="001D5C84" w:rsidRDefault="001D5C84" w:rsidP="001D5C84">
      <w:pPr>
        <w:jc w:val="center"/>
        <w:rPr>
          <w:b/>
          <w:bCs/>
          <w:sz w:val="32"/>
          <w:szCs w:val="32"/>
        </w:rPr>
      </w:pPr>
      <w:r w:rsidRPr="001D5C84">
        <w:rPr>
          <w:b/>
          <w:bCs/>
          <w:sz w:val="32"/>
          <w:szCs w:val="32"/>
        </w:rPr>
        <w:t>DEMANDE D’INSCRIPTION POUR ETUDIANT NON FINANCABLE</w:t>
      </w:r>
    </w:p>
    <w:p w14:paraId="1C7036B2" w14:textId="17EF0410" w:rsidR="001D5C84" w:rsidRDefault="001D5C84" w:rsidP="004371CE"/>
    <w:p w14:paraId="477B9288" w14:textId="431E2B16" w:rsidR="001D5C84" w:rsidRDefault="001D5C84" w:rsidP="004371CE">
      <w:r>
        <w:t xml:space="preserve">NOM : </w:t>
      </w:r>
    </w:p>
    <w:p w14:paraId="7767D29D" w14:textId="415F8308" w:rsidR="001D5C84" w:rsidRDefault="001D5C84" w:rsidP="004371CE">
      <w:r>
        <w:t xml:space="preserve">Prénom : </w:t>
      </w:r>
    </w:p>
    <w:p w14:paraId="0832A7B8" w14:textId="3DCEFE9C" w:rsidR="001D5C84" w:rsidRDefault="001D5C84" w:rsidP="004371CE">
      <w:r>
        <w:t xml:space="preserve">Date de naissance : </w:t>
      </w:r>
    </w:p>
    <w:p w14:paraId="490A71D3" w14:textId="58714022" w:rsidR="001D5C84" w:rsidRDefault="001D5C84" w:rsidP="004371CE">
      <w:r>
        <w:t xml:space="preserve">Nationalité : </w:t>
      </w:r>
    </w:p>
    <w:p w14:paraId="0BB64E71" w14:textId="2A4A0459" w:rsidR="001D5C84" w:rsidRDefault="001D5C84" w:rsidP="004371CE">
      <w:r>
        <w:t xml:space="preserve">Adresse : </w:t>
      </w:r>
    </w:p>
    <w:p w14:paraId="74959E06" w14:textId="3F8180E5" w:rsidR="001D5C84" w:rsidRDefault="001D5C84" w:rsidP="004371CE">
      <w:proofErr w:type="gramStart"/>
      <w:r>
        <w:t>Email</w:t>
      </w:r>
      <w:proofErr w:type="gramEnd"/>
      <w:r>
        <w:t xml:space="preserve"> : </w:t>
      </w:r>
    </w:p>
    <w:p w14:paraId="77833243" w14:textId="77777777" w:rsidR="001D5C84" w:rsidRDefault="001D5C84" w:rsidP="004371CE"/>
    <w:p w14:paraId="663AA496" w14:textId="11B212AD" w:rsidR="001D5C84" w:rsidRDefault="001D5C84" w:rsidP="004371CE">
      <w:r>
        <w:t xml:space="preserve">Date du CESS : </w:t>
      </w:r>
    </w:p>
    <w:p w14:paraId="389D9D8E" w14:textId="77777777" w:rsidR="001D5C84" w:rsidRDefault="001D5C84" w:rsidP="004371CE"/>
    <w:p w14:paraId="67EF0A76" w14:textId="00FAD089" w:rsidR="001D5C84" w:rsidRDefault="001D5C84" w:rsidP="004371CE">
      <w:r>
        <w:t xml:space="preserve">SECTION ET ANNEE dans lesquelles l’étudiant souhaite s’inscrire : </w:t>
      </w:r>
    </w:p>
    <w:p w14:paraId="311EC900" w14:textId="0511C572" w:rsidR="001D5C84" w:rsidRDefault="001D5C84" w:rsidP="004371CE"/>
    <w:p w14:paraId="15D04720" w14:textId="5BDD847C" w:rsidR="001D5C84" w:rsidRDefault="001D5C84" w:rsidP="004371CE">
      <w:r>
        <w:t xml:space="preserve">NOMBRE DE CREDITS DÉJÀ ACQUIS DANS LE SUPERIEUR : </w:t>
      </w:r>
    </w:p>
    <w:p w14:paraId="7016E943" w14:textId="39FFA8E0" w:rsidR="001D5C84" w:rsidRDefault="001D5C84" w:rsidP="004371CE"/>
    <w:p w14:paraId="1FFE64D4" w14:textId="02926E40" w:rsidR="001D5C84" w:rsidRDefault="001D5C84" w:rsidP="004371CE">
      <w:r>
        <w:t xml:space="preserve">DETAILS DU PARCOURS ANTERIEUR PAR ANNEE ACADEMIQUE : </w:t>
      </w:r>
    </w:p>
    <w:p w14:paraId="734C5E29" w14:textId="77777777" w:rsidR="0014588C" w:rsidRDefault="0014588C" w:rsidP="004371CE"/>
    <w:p w14:paraId="5299D2EF" w14:textId="77777777" w:rsidR="0014588C" w:rsidRDefault="0014588C" w:rsidP="004371CE"/>
    <w:p w14:paraId="4C6D201D" w14:textId="77777777" w:rsidR="0014588C" w:rsidRDefault="0014588C" w:rsidP="004371CE"/>
    <w:p w14:paraId="6F3448A2" w14:textId="77777777" w:rsidR="0014588C" w:rsidRDefault="0014588C" w:rsidP="004371CE"/>
    <w:p w14:paraId="1DB4E7BD" w14:textId="77777777" w:rsidR="0014588C" w:rsidRDefault="0014588C" w:rsidP="004371CE"/>
    <w:p w14:paraId="2A584248" w14:textId="43D356C7" w:rsidR="00DA0FCE" w:rsidRDefault="00DA0FCE" w:rsidP="004371CE">
      <w:r>
        <w:t xml:space="preserve">LISTE DES DOCUMENTS JOINTS COMME PREUVES : </w:t>
      </w:r>
    </w:p>
    <w:p w14:paraId="6C982B29" w14:textId="72EAB8DE" w:rsidR="001D5C84" w:rsidRDefault="00DA0FCE" w:rsidP="004371CE">
      <w:r>
        <w:t xml:space="preserve">LETTRE DE MOTIVATION : </w:t>
      </w:r>
    </w:p>
    <w:p w14:paraId="78208BCF" w14:textId="13A08348" w:rsidR="001D5C84" w:rsidRDefault="001D5C84" w:rsidP="004371CE"/>
    <w:p w14:paraId="0FD91708" w14:textId="16555863" w:rsidR="001D5C84" w:rsidRDefault="001D5C84" w:rsidP="004371CE"/>
    <w:p w14:paraId="632C9692" w14:textId="77777777" w:rsidR="001D5C84" w:rsidRDefault="001D5C84" w:rsidP="004371CE"/>
    <w:p w14:paraId="4929CC9F" w14:textId="639BCE18" w:rsidR="001D5C84" w:rsidRDefault="001D5C84" w:rsidP="004371CE"/>
    <w:p w14:paraId="6B3E62DB" w14:textId="53635A3A" w:rsidR="001D5C84" w:rsidRDefault="001D5C84" w:rsidP="004371CE"/>
    <w:p w14:paraId="038CC8DB" w14:textId="77777777" w:rsidR="001D5C84" w:rsidRDefault="001D5C84" w:rsidP="004371CE"/>
    <w:sectPr w:rsidR="001D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7E7"/>
    <w:multiLevelType w:val="hybridMultilevel"/>
    <w:tmpl w:val="CCDE1F90"/>
    <w:lvl w:ilvl="0" w:tplc="595E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CE"/>
    <w:rsid w:val="0014588C"/>
    <w:rsid w:val="001D5C84"/>
    <w:rsid w:val="004371CE"/>
    <w:rsid w:val="005F11B5"/>
    <w:rsid w:val="006721B8"/>
    <w:rsid w:val="007E4013"/>
    <w:rsid w:val="00814C3B"/>
    <w:rsid w:val="00A11BA7"/>
    <w:rsid w:val="00DA0FCE"/>
    <w:rsid w:val="00F60E21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4D90"/>
  <w15:chartTrackingRefBased/>
  <w15:docId w15:val="{0A1CCEDD-3C17-45C0-A8D8-FA6D0FCE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LENS</dc:creator>
  <cp:keywords/>
  <dc:description/>
  <cp:lastModifiedBy>Florence MATON</cp:lastModifiedBy>
  <cp:revision>2</cp:revision>
  <dcterms:created xsi:type="dcterms:W3CDTF">2022-03-07T15:28:00Z</dcterms:created>
  <dcterms:modified xsi:type="dcterms:W3CDTF">2022-03-07T15:28:00Z</dcterms:modified>
</cp:coreProperties>
</file>